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E52E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3DE6F2D9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FFF4034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5E4EEEC5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547CC66C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51D503CF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74000F96" w14:textId="26FF53A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>O NIEKARALNOŚCI</w:t>
      </w:r>
      <w:r w:rsidR="00473BC4">
        <w:rPr>
          <w:rFonts w:asciiTheme="minorHAnsi" w:hAnsiTheme="minorHAnsi"/>
          <w:sz w:val="22"/>
          <w:szCs w:val="22"/>
        </w:rPr>
        <w:br/>
      </w:r>
      <w:r w:rsidR="00C87189">
        <w:rPr>
          <w:rFonts w:asciiTheme="minorHAnsi" w:hAnsiTheme="minorHAnsi"/>
          <w:sz w:val="22"/>
          <w:szCs w:val="22"/>
        </w:rPr>
        <w:t>CZŁONKA</w:t>
      </w:r>
      <w:r w:rsidR="00587214">
        <w:rPr>
          <w:rFonts w:asciiTheme="minorHAnsi" w:hAnsiTheme="minorHAnsi"/>
          <w:sz w:val="22"/>
          <w:szCs w:val="22"/>
        </w:rPr>
        <w:t xml:space="preserve"> </w:t>
      </w:r>
      <w:r w:rsidR="001C62E3">
        <w:rPr>
          <w:rFonts w:asciiTheme="minorHAnsi" w:hAnsiTheme="minorHAnsi"/>
          <w:sz w:val="22"/>
          <w:szCs w:val="22"/>
        </w:rPr>
        <w:t>RADY NADZORCZEJ</w:t>
      </w:r>
      <w:r w:rsidR="005B6D09">
        <w:rPr>
          <w:rFonts w:asciiTheme="minorHAnsi" w:hAnsiTheme="minorHAnsi"/>
          <w:sz w:val="22"/>
          <w:szCs w:val="22"/>
        </w:rPr>
        <w:t xml:space="preserve">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162E334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9B32985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68C142E8" w14:textId="2F9D5EAE" w:rsidR="008D4D85" w:rsidRPr="002364CC" w:rsidRDefault="008D4D85" w:rsidP="008D4D8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Ja, niżej podpisany/a, oświadczam, że nie byłem skazany prawomocnym wyrokiem za </w:t>
      </w:r>
      <w:r w:rsidR="00A175D1" w:rsidRPr="00266A84">
        <w:rPr>
          <w:rFonts w:asciiTheme="minorHAnsi" w:hAnsiTheme="minorHAnsi" w:cstheme="minorHAnsi"/>
          <w:sz w:val="22"/>
          <w:szCs w:val="22"/>
        </w:rPr>
        <w:t>przestępstwo określone w art. 587-587</w:t>
      </w:r>
      <w:r w:rsidR="00A175D1" w:rsidRPr="00266A8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175D1" w:rsidRPr="00266A84">
        <w:rPr>
          <w:rFonts w:asciiTheme="minorHAnsi" w:hAnsiTheme="minorHAnsi" w:cstheme="minorHAnsi"/>
          <w:sz w:val="22"/>
          <w:szCs w:val="22"/>
        </w:rPr>
        <w:t xml:space="preserve">, art. 590 i art. </w:t>
      </w:r>
      <w:r w:rsidR="00A175D1" w:rsidRPr="002364CC">
        <w:rPr>
          <w:rFonts w:asciiTheme="minorHAnsi" w:hAnsiTheme="minorHAnsi" w:cstheme="minorHAnsi"/>
          <w:sz w:val="22"/>
          <w:szCs w:val="22"/>
        </w:rPr>
        <w:t xml:space="preserve">591 ustawy z dnia 15 września 2000 r. Kodeks Spółek Handlowych oraz art. 228-231 i rozdziałach XXXIII-XXXVII </w:t>
      </w:r>
      <w:hyperlink r:id="rId4" w:anchor="/document/16798683?cm=DOCUMENT" w:history="1">
        <w:r w:rsidR="00A175D1" w:rsidRPr="002364C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A175D1" w:rsidRPr="002364CC">
        <w:rPr>
          <w:rFonts w:asciiTheme="minorHAnsi" w:hAnsiTheme="minorHAnsi" w:cstheme="minorHAnsi"/>
          <w:sz w:val="22"/>
          <w:szCs w:val="22"/>
        </w:rPr>
        <w:t xml:space="preserve"> z dnia 6 czerwca 1997 r. - Kodeks karny</w:t>
      </w:r>
      <w:r w:rsidRPr="002364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BAC9AF" w14:textId="77777777" w:rsidR="005B6D09" w:rsidRPr="002364CC" w:rsidRDefault="005B6D09" w:rsidP="00CD2C8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364CC">
        <w:rPr>
          <w:rFonts w:asciiTheme="minorHAnsi" w:hAnsiTheme="minorHAnsi"/>
          <w:sz w:val="22"/>
          <w:szCs w:val="22"/>
        </w:rPr>
        <w:t>Jednocześnie oświadczam, że:</w:t>
      </w:r>
    </w:p>
    <w:p w14:paraId="394C8ECF" w14:textId="0E53DB59" w:rsidR="00CD2C89" w:rsidRDefault="005B6D09" w:rsidP="00CD2C8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toczyło się</w:t>
      </w:r>
      <w:r w:rsidRPr="00D74D31">
        <w:rPr>
          <w:rFonts w:asciiTheme="minorHAnsi" w:hAnsiTheme="minorHAnsi"/>
          <w:sz w:val="22"/>
          <w:szCs w:val="22"/>
        </w:rPr>
        <w:t xml:space="preserve"> i nie toczy się przeciwko mnie postępowanie karne w przedmiocie wyżej wymienionych przestępstw</w:t>
      </w:r>
      <w:r>
        <w:rPr>
          <w:rFonts w:asciiTheme="minorHAnsi" w:hAnsiTheme="minorHAnsi"/>
          <w:sz w:val="22"/>
          <w:szCs w:val="22"/>
        </w:rPr>
        <w:t>;</w:t>
      </w:r>
    </w:p>
    <w:p w14:paraId="638DD52D" w14:textId="3C64490F" w:rsidR="00A175D1" w:rsidRDefault="005B6D09" w:rsidP="005D2F9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prowadzę działalności konkurencyjnej w stosunku do działalności wykonywanej w Spółce</w:t>
      </w:r>
      <w:r w:rsidR="00A175D1">
        <w:rPr>
          <w:rFonts w:asciiTheme="minorHAnsi" w:hAnsiTheme="minorHAnsi"/>
          <w:sz w:val="22"/>
          <w:szCs w:val="22"/>
        </w:rPr>
        <w:t xml:space="preserve"> Polwax S.A.</w:t>
      </w:r>
      <w:r>
        <w:rPr>
          <w:rFonts w:asciiTheme="minorHAnsi" w:hAnsiTheme="minorHAnsi"/>
          <w:sz w:val="22"/>
          <w:szCs w:val="22"/>
        </w:rPr>
        <w:t xml:space="preserve">, </w:t>
      </w:r>
      <w:r w:rsidR="005D2F97">
        <w:rPr>
          <w:rFonts w:asciiTheme="minorHAnsi" w:hAnsiTheme="minorHAnsi"/>
          <w:sz w:val="22"/>
          <w:szCs w:val="22"/>
        </w:rPr>
        <w:t xml:space="preserve">nie uczestniczę w spółce konkurencyjnej jako wspólnik spółki cywilnej, spółki osobowej, spółki kapitałowej i nie uczestniczę w konkurencyjnej osobie prawnej jako członek organu oraz nie figuruję w Rejestrze Dłużników </w:t>
      </w:r>
      <w:r w:rsidR="003A4B73">
        <w:rPr>
          <w:rFonts w:asciiTheme="minorHAnsi" w:hAnsiTheme="minorHAnsi"/>
          <w:sz w:val="22"/>
          <w:szCs w:val="22"/>
        </w:rPr>
        <w:t>N</w:t>
      </w:r>
      <w:r w:rsidR="005D2F97">
        <w:rPr>
          <w:rFonts w:asciiTheme="minorHAnsi" w:hAnsiTheme="minorHAnsi"/>
          <w:sz w:val="22"/>
          <w:szCs w:val="22"/>
        </w:rPr>
        <w:t>iewypłacalnych, prowadzonym na podstawie ustawy o Krajowym Rejestrze Sądowym</w:t>
      </w:r>
      <w:r w:rsidR="00A175D1">
        <w:rPr>
          <w:rFonts w:asciiTheme="minorHAnsi" w:hAnsiTheme="minorHAnsi"/>
          <w:sz w:val="22"/>
          <w:szCs w:val="22"/>
        </w:rPr>
        <w:t>;</w:t>
      </w:r>
    </w:p>
    <w:p w14:paraId="490F7D94" w14:textId="32E59B4B" w:rsidR="007051E8" w:rsidRPr="00D74D31" w:rsidRDefault="00A175D1" w:rsidP="005D2F9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posiadam pełną zdolność do czynności prawnych</w:t>
      </w:r>
      <w:r w:rsidR="005D2F97">
        <w:rPr>
          <w:rFonts w:asciiTheme="minorHAnsi" w:hAnsiTheme="minorHAnsi"/>
          <w:sz w:val="22"/>
          <w:szCs w:val="22"/>
        </w:rPr>
        <w:t>.</w:t>
      </w:r>
    </w:p>
    <w:p w14:paraId="7251838F" w14:textId="5EC7C295" w:rsidR="00290F2A" w:rsidRDefault="00290F2A" w:rsidP="00290F2A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Oświadczam, że zostałem/</w:t>
      </w:r>
      <w:proofErr w:type="spellStart"/>
      <w:r>
        <w:rPr>
          <w:rFonts w:asciiTheme="minorHAnsi" w:hAnsiTheme="minorHAnsi"/>
          <w:bCs/>
          <w:sz w:val="22"/>
          <w:szCs w:val="22"/>
        </w:rPr>
        <w:t>am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poinformowany/a, że administratorem moich danych osobowych jest Polwax S.A. z siedzibą w Jaśle i że moje dane osobowe będą przetwarzane w związku z pełnieniem </w:t>
      </w:r>
      <w:r w:rsidR="00A175D1">
        <w:rPr>
          <w:rFonts w:asciiTheme="minorHAnsi" w:hAnsiTheme="minorHAnsi"/>
          <w:bCs/>
          <w:sz w:val="22"/>
          <w:szCs w:val="22"/>
        </w:rPr>
        <w:t xml:space="preserve">przeze mnie </w:t>
      </w:r>
      <w:r>
        <w:rPr>
          <w:rFonts w:asciiTheme="minorHAnsi" w:hAnsiTheme="minorHAnsi"/>
          <w:bCs/>
          <w:sz w:val="22"/>
          <w:szCs w:val="22"/>
        </w:rPr>
        <w:t>funkcji</w:t>
      </w:r>
      <w:r w:rsidR="00A175D1">
        <w:rPr>
          <w:rFonts w:asciiTheme="minorHAnsi" w:hAnsiTheme="minorHAnsi"/>
          <w:bCs/>
          <w:sz w:val="22"/>
          <w:szCs w:val="22"/>
        </w:rPr>
        <w:t xml:space="preserve"> członka Rady Nadzorczej</w:t>
      </w:r>
      <w:r>
        <w:rPr>
          <w:rFonts w:asciiTheme="minorHAnsi" w:hAnsiTheme="minorHAnsi"/>
          <w:bCs/>
          <w:sz w:val="22"/>
          <w:szCs w:val="22"/>
        </w:rPr>
        <w:t>. Przysługuje mi prawo wglądu w moje dane osobowe oraz prawo ich sprostowania.</w:t>
      </w:r>
    </w:p>
    <w:p w14:paraId="3C30FB43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3E240BF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7ECA9CD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D3ADC7D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2FEEB5D5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73C267A5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040F18C9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5236839A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106387B6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5559FFA6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78B1556C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4627136F" w14:textId="77777777"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8435D"/>
    <w:rsid w:val="000B0624"/>
    <w:rsid w:val="000B0FE0"/>
    <w:rsid w:val="001C62E3"/>
    <w:rsid w:val="002364CC"/>
    <w:rsid w:val="00262558"/>
    <w:rsid w:val="0026414F"/>
    <w:rsid w:val="002836E4"/>
    <w:rsid w:val="0028619D"/>
    <w:rsid w:val="00290F2A"/>
    <w:rsid w:val="0029732F"/>
    <w:rsid w:val="002F5F1A"/>
    <w:rsid w:val="00374560"/>
    <w:rsid w:val="00392273"/>
    <w:rsid w:val="003A4B73"/>
    <w:rsid w:val="003B4D77"/>
    <w:rsid w:val="00473BC4"/>
    <w:rsid w:val="00587214"/>
    <w:rsid w:val="005B6D09"/>
    <w:rsid w:val="005D2F97"/>
    <w:rsid w:val="006713E9"/>
    <w:rsid w:val="007051E8"/>
    <w:rsid w:val="00734C00"/>
    <w:rsid w:val="00753EAB"/>
    <w:rsid w:val="0080743C"/>
    <w:rsid w:val="00817C33"/>
    <w:rsid w:val="0083601A"/>
    <w:rsid w:val="00883380"/>
    <w:rsid w:val="008D4D85"/>
    <w:rsid w:val="0092419C"/>
    <w:rsid w:val="009E7555"/>
    <w:rsid w:val="00A175D1"/>
    <w:rsid w:val="00A30706"/>
    <w:rsid w:val="00A41E91"/>
    <w:rsid w:val="00AA4E54"/>
    <w:rsid w:val="00B16F90"/>
    <w:rsid w:val="00C87189"/>
    <w:rsid w:val="00C94C50"/>
    <w:rsid w:val="00CB2FFF"/>
    <w:rsid w:val="00CD2C89"/>
    <w:rsid w:val="00D04EFB"/>
    <w:rsid w:val="00D73319"/>
    <w:rsid w:val="00D74D31"/>
    <w:rsid w:val="00D96244"/>
    <w:rsid w:val="00D976DE"/>
    <w:rsid w:val="00D97FB2"/>
    <w:rsid w:val="00DB1CAE"/>
    <w:rsid w:val="00E44B13"/>
    <w:rsid w:val="00EB06A9"/>
    <w:rsid w:val="00F05E4E"/>
    <w:rsid w:val="00F07C60"/>
    <w:rsid w:val="00F22D05"/>
    <w:rsid w:val="00F81C3F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6904E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prawka">
    <w:name w:val="Revision"/>
    <w:hidden/>
    <w:uiPriority w:val="99"/>
    <w:semiHidden/>
    <w:rsid w:val="00A175D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niekaralności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niekaralności</dc:title>
  <dc:subject/>
  <dc:creator>DBecla</dc:creator>
  <cp:keywords/>
  <dc:description/>
  <cp:lastModifiedBy>Dorota Litarowicz-Becla</cp:lastModifiedBy>
  <cp:revision>3</cp:revision>
  <cp:lastPrinted>2007-05-22T07:11:00Z</cp:lastPrinted>
  <dcterms:created xsi:type="dcterms:W3CDTF">2023-08-31T21:09:00Z</dcterms:created>
  <dcterms:modified xsi:type="dcterms:W3CDTF">2023-09-01T04:56:00Z</dcterms:modified>
</cp:coreProperties>
</file>